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EF76DD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3802">
        <w:rPr>
          <w:rFonts w:ascii="Times New Roman" w:hAnsi="Times New Roman" w:cs="Times New Roman"/>
          <w:b/>
          <w:sz w:val="28"/>
          <w:szCs w:val="28"/>
        </w:rPr>
        <w:t>20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1. Предоставление социального обслуживания на дому: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 xml:space="preserve">ость обслуживаемых на дому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9A3981">
        <w:rPr>
          <w:rFonts w:ascii="Times New Roman" w:hAnsi="Times New Roman" w:cs="Times New Roman"/>
          <w:sz w:val="28"/>
          <w:szCs w:val="28"/>
        </w:rPr>
        <w:t>0</w:t>
      </w:r>
      <w:r w:rsidR="00827865">
        <w:rPr>
          <w:rFonts w:ascii="Times New Roman" w:hAnsi="Times New Roman" w:cs="Times New Roman"/>
          <w:sz w:val="28"/>
          <w:szCs w:val="28"/>
        </w:rPr>
        <w:t>4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Социально-бытовые услуги 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9A3981">
        <w:rPr>
          <w:rFonts w:ascii="Times New Roman" w:hAnsi="Times New Roman" w:cs="Times New Roman"/>
          <w:sz w:val="28"/>
          <w:szCs w:val="28"/>
        </w:rPr>
        <w:t>0</w:t>
      </w:r>
      <w:r w:rsidR="00827865">
        <w:rPr>
          <w:rFonts w:ascii="Times New Roman" w:hAnsi="Times New Roman" w:cs="Times New Roman"/>
          <w:sz w:val="28"/>
          <w:szCs w:val="28"/>
        </w:rPr>
        <w:t>4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 xml:space="preserve">циально-медицинские услуги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9A3981">
        <w:rPr>
          <w:rFonts w:ascii="Times New Roman" w:hAnsi="Times New Roman" w:cs="Times New Roman"/>
          <w:sz w:val="28"/>
          <w:szCs w:val="28"/>
        </w:rPr>
        <w:t>0</w:t>
      </w:r>
      <w:r w:rsidR="00827865">
        <w:rPr>
          <w:rFonts w:ascii="Times New Roman" w:hAnsi="Times New Roman" w:cs="Times New Roman"/>
          <w:sz w:val="28"/>
          <w:szCs w:val="28"/>
        </w:rPr>
        <w:t>4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 w:rsidR="008278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</w:t>
      </w:r>
      <w:r w:rsidR="00CB58CC">
        <w:rPr>
          <w:rFonts w:ascii="Times New Roman" w:hAnsi="Times New Roman" w:cs="Times New Roman"/>
          <w:sz w:val="28"/>
          <w:szCs w:val="28"/>
        </w:rPr>
        <w:t>4</w:t>
      </w:r>
      <w:r w:rsidR="008278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2. Предоставление срочных социальных услуг: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A3A">
        <w:rPr>
          <w:rFonts w:ascii="Times New Roman" w:hAnsi="Times New Roman" w:cs="Times New Roman"/>
          <w:sz w:val="28"/>
          <w:szCs w:val="28"/>
        </w:rPr>
        <w:t xml:space="preserve">  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 xml:space="preserve">есплатным горячим питанием  – </w:t>
      </w:r>
      <w:r w:rsidR="003F7591">
        <w:rPr>
          <w:rFonts w:ascii="Times New Roman" w:hAnsi="Times New Roman" w:cs="Times New Roman"/>
          <w:sz w:val="28"/>
          <w:szCs w:val="28"/>
        </w:rPr>
        <w:t>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3A0A3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="0005266E"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 w:rsidR="00021BAD" w:rsidRPr="00C130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3A0A3A">
        <w:rPr>
          <w:rFonts w:ascii="Times New Roman" w:hAnsi="Times New Roman" w:cs="Times New Roman"/>
          <w:sz w:val="28"/>
          <w:szCs w:val="28"/>
        </w:rPr>
        <w:t>,</w:t>
      </w:r>
    </w:p>
    <w:p w:rsidR="00745CCA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CCA" w:rsidRPr="00745CCA" w:rsidRDefault="00745CCA" w:rsidP="007544D8">
      <w:pPr>
        <w:pStyle w:val="a3"/>
        <w:jc w:val="both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745CCA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</w:p>
    <w:p w:rsidR="00745CCA" w:rsidRPr="007544D8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>
        <w:rPr>
          <w:rFonts w:ascii="Times New Roman" w:hAnsi="Times New Roman" w:cs="Times New Roman"/>
          <w:sz w:val="28"/>
          <w:szCs w:val="28"/>
        </w:rPr>
        <w:t>» - 5 семей,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44D8">
        <w:rPr>
          <w:rFonts w:ascii="Times New Roman" w:hAnsi="Times New Roman" w:cs="Times New Roman"/>
          <w:sz w:val="28"/>
          <w:szCs w:val="28"/>
        </w:rPr>
        <w:t>0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DB4ACD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Мобильная бригада </w:t>
      </w:r>
      <w:r w:rsidRPr="00C0698C">
        <w:rPr>
          <w:rFonts w:ascii="Times New Roman" w:hAnsi="Times New Roman" w:cs="Times New Roman"/>
          <w:sz w:val="28"/>
          <w:szCs w:val="28"/>
        </w:rPr>
        <w:t xml:space="preserve">- </w:t>
      </w:r>
      <w:r w:rsidR="00DB4ACD">
        <w:rPr>
          <w:rFonts w:ascii="Times New Roman" w:hAnsi="Times New Roman" w:cs="Times New Roman"/>
          <w:sz w:val="28"/>
          <w:szCs w:val="28"/>
        </w:rPr>
        <w:t>22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7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Участковая социальная служба - </w:t>
      </w:r>
      <w:r w:rsidR="003F7591">
        <w:rPr>
          <w:rFonts w:ascii="Times New Roman" w:hAnsi="Times New Roman" w:cs="Times New Roman"/>
          <w:sz w:val="28"/>
          <w:szCs w:val="28"/>
        </w:rPr>
        <w:t>121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«Социальный пункт проката» - </w:t>
      </w:r>
      <w:r w:rsidR="003F75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парикмахерская» - </w:t>
      </w:r>
      <w:r w:rsidR="003F75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«Социальное такси» -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130EB">
        <w:rPr>
          <w:rFonts w:ascii="Times New Roman" w:hAnsi="Times New Roman" w:cs="Times New Roman"/>
          <w:sz w:val="28"/>
          <w:szCs w:val="28"/>
        </w:rPr>
        <w:t>1</w:t>
      </w:r>
      <w:r w:rsidR="003F7591">
        <w:rPr>
          <w:rFonts w:ascii="Times New Roman" w:hAnsi="Times New Roman" w:cs="Times New Roman"/>
          <w:sz w:val="28"/>
          <w:szCs w:val="28"/>
        </w:rPr>
        <w:t>7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 компьютером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ты» 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«Домашний праздник»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F7591">
        <w:rPr>
          <w:rFonts w:ascii="Times New Roman" w:hAnsi="Times New Roman" w:cs="Times New Roman"/>
          <w:sz w:val="28"/>
          <w:szCs w:val="28"/>
        </w:rPr>
        <w:t>26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 xml:space="preserve">уризм» </w:t>
      </w:r>
      <w:r w:rsidR="00367DC9">
        <w:rPr>
          <w:rFonts w:ascii="Times New Roman" w:hAnsi="Times New Roman" w:cs="Times New Roman"/>
          <w:sz w:val="28"/>
          <w:szCs w:val="28"/>
        </w:rPr>
        <w:t>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«Виртуальный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>уризм»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F7591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абинет</w:t>
      </w:r>
      <w:r w:rsidRPr="007544D8">
        <w:rPr>
          <w:rFonts w:ascii="Times New Roman" w:hAnsi="Times New Roman" w:cs="Times New Roman"/>
          <w:sz w:val="28"/>
          <w:szCs w:val="28"/>
        </w:rPr>
        <w:t xml:space="preserve"> двигательной активности»</w:t>
      </w:r>
      <w:r w:rsidR="00367D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67DC9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«Скандинавская ходьба» - </w:t>
      </w:r>
      <w:r w:rsidR="003A0A3A">
        <w:rPr>
          <w:rFonts w:ascii="Times New Roman" w:hAnsi="Times New Roman" w:cs="Times New Roman"/>
          <w:sz w:val="28"/>
          <w:szCs w:val="28"/>
        </w:rPr>
        <w:t>0</w:t>
      </w:r>
      <w:r w:rsidR="003A0A3A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3A0A3A"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«Социальная библиотека» - 0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социально-бытовой адаптации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</w:t>
      </w:r>
      <w:r w:rsidR="00524258">
        <w:rPr>
          <w:rFonts w:ascii="Times New Roman" w:hAnsi="Times New Roman" w:cs="Times New Roman"/>
          <w:sz w:val="28"/>
          <w:szCs w:val="28"/>
        </w:rPr>
        <w:t xml:space="preserve">полив огорода, </w:t>
      </w:r>
      <w:r w:rsidR="00EA3802">
        <w:rPr>
          <w:rFonts w:ascii="Times New Roman" w:hAnsi="Times New Roman" w:cs="Times New Roman"/>
          <w:sz w:val="28"/>
          <w:szCs w:val="28"/>
        </w:rPr>
        <w:t>помывка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окон, </w:t>
      </w:r>
      <w:r w:rsidR="00EA3802">
        <w:rPr>
          <w:rFonts w:ascii="Times New Roman" w:hAnsi="Times New Roman" w:cs="Times New Roman"/>
          <w:sz w:val="28"/>
          <w:szCs w:val="28"/>
        </w:rPr>
        <w:t>помывка потолков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</w:t>
      </w:r>
      <w:r w:rsidR="00524258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 w:rsidR="00DB4ACD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B4ACD">
        <w:rPr>
          <w:rFonts w:ascii="Times New Roman" w:hAnsi="Times New Roman" w:cs="Times New Roman"/>
          <w:sz w:val="28"/>
          <w:szCs w:val="28"/>
        </w:rPr>
        <w:t>и</w:t>
      </w:r>
      <w:r w:rsidR="000B3645">
        <w:rPr>
          <w:rFonts w:ascii="Times New Roman" w:hAnsi="Times New Roman" w:cs="Times New Roman"/>
          <w:sz w:val="28"/>
          <w:szCs w:val="28"/>
        </w:rPr>
        <w:t>.</w:t>
      </w: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0065D"/>
    <w:rsid w:val="00021BAD"/>
    <w:rsid w:val="00040F1F"/>
    <w:rsid w:val="0005266E"/>
    <w:rsid w:val="000764D7"/>
    <w:rsid w:val="00097D1B"/>
    <w:rsid w:val="000B3645"/>
    <w:rsid w:val="000E344B"/>
    <w:rsid w:val="000F57A4"/>
    <w:rsid w:val="00100C97"/>
    <w:rsid w:val="00105813"/>
    <w:rsid w:val="00115A6C"/>
    <w:rsid w:val="00151D05"/>
    <w:rsid w:val="0015684E"/>
    <w:rsid w:val="00197A78"/>
    <w:rsid w:val="001B178F"/>
    <w:rsid w:val="001B1E58"/>
    <w:rsid w:val="001C0FBC"/>
    <w:rsid w:val="001D2C13"/>
    <w:rsid w:val="00225576"/>
    <w:rsid w:val="00226E7B"/>
    <w:rsid w:val="00233E8E"/>
    <w:rsid w:val="00297896"/>
    <w:rsid w:val="002B7053"/>
    <w:rsid w:val="0030097B"/>
    <w:rsid w:val="003028EA"/>
    <w:rsid w:val="00367DC9"/>
    <w:rsid w:val="00371EF0"/>
    <w:rsid w:val="003A0A3A"/>
    <w:rsid w:val="003A4827"/>
    <w:rsid w:val="003B1243"/>
    <w:rsid w:val="003F7591"/>
    <w:rsid w:val="00402CAF"/>
    <w:rsid w:val="00420D5B"/>
    <w:rsid w:val="00434DB0"/>
    <w:rsid w:val="004556E3"/>
    <w:rsid w:val="004750AA"/>
    <w:rsid w:val="00481FC5"/>
    <w:rsid w:val="004A604C"/>
    <w:rsid w:val="004F157A"/>
    <w:rsid w:val="00524258"/>
    <w:rsid w:val="00546808"/>
    <w:rsid w:val="00565CF6"/>
    <w:rsid w:val="00570075"/>
    <w:rsid w:val="006B0706"/>
    <w:rsid w:val="006F6F8E"/>
    <w:rsid w:val="00715920"/>
    <w:rsid w:val="00745CCA"/>
    <w:rsid w:val="007544D8"/>
    <w:rsid w:val="007630F1"/>
    <w:rsid w:val="00776BA0"/>
    <w:rsid w:val="007D32D9"/>
    <w:rsid w:val="00827865"/>
    <w:rsid w:val="00895122"/>
    <w:rsid w:val="008D008C"/>
    <w:rsid w:val="008D67BA"/>
    <w:rsid w:val="0095327B"/>
    <w:rsid w:val="0096697A"/>
    <w:rsid w:val="00983D62"/>
    <w:rsid w:val="009860DB"/>
    <w:rsid w:val="0098719E"/>
    <w:rsid w:val="009A17EA"/>
    <w:rsid w:val="009A3981"/>
    <w:rsid w:val="00A118C8"/>
    <w:rsid w:val="00A35BB1"/>
    <w:rsid w:val="00A61019"/>
    <w:rsid w:val="00A77B8F"/>
    <w:rsid w:val="00AA6D1E"/>
    <w:rsid w:val="00AC175C"/>
    <w:rsid w:val="00AF4289"/>
    <w:rsid w:val="00AF4EE1"/>
    <w:rsid w:val="00B077F2"/>
    <w:rsid w:val="00B44ED3"/>
    <w:rsid w:val="00B80885"/>
    <w:rsid w:val="00BA73AB"/>
    <w:rsid w:val="00BE6C98"/>
    <w:rsid w:val="00C0698C"/>
    <w:rsid w:val="00C130EB"/>
    <w:rsid w:val="00C23251"/>
    <w:rsid w:val="00C32AE1"/>
    <w:rsid w:val="00CB58CC"/>
    <w:rsid w:val="00CB6679"/>
    <w:rsid w:val="00CC7A15"/>
    <w:rsid w:val="00D3409B"/>
    <w:rsid w:val="00D6639F"/>
    <w:rsid w:val="00DB4ACD"/>
    <w:rsid w:val="00DC360D"/>
    <w:rsid w:val="00E07601"/>
    <w:rsid w:val="00E366B6"/>
    <w:rsid w:val="00EA3802"/>
    <w:rsid w:val="00EF76DD"/>
    <w:rsid w:val="00F367A7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  <w:style w:type="character" w:styleId="a4">
    <w:name w:val="Strong"/>
    <w:basedOn w:val="a0"/>
    <w:uiPriority w:val="22"/>
    <w:qFormat/>
    <w:rsid w:val="00745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86</cp:revision>
  <cp:lastPrinted>2020-09-29T06:37:00Z</cp:lastPrinted>
  <dcterms:created xsi:type="dcterms:W3CDTF">2019-04-09T20:14:00Z</dcterms:created>
  <dcterms:modified xsi:type="dcterms:W3CDTF">2020-10-05T09:46:00Z</dcterms:modified>
</cp:coreProperties>
</file>